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南银理财珠联璧合鑫逸稳两年118期封闭式公募人民币理财产品（Y60118）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103,368,854.35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