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南银理财珠联璧合鑫逸稳一年232期封闭式公募人民币理财产品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2025年08月25日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南银理财珠联璧合鑫逸稳一年232期封闭式公募人民币理财产品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ZZ700322500360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YB30232、Y30232、Y35232、Y32232、Y33232、Y31232、Y36232、YA30232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2025年07月30日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2025年08月22日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2025年08月22日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华鑫信托·嘉盈和颜68号集合资金信托计划（第15期）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201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2025年08月25日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